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A5" w:rsidRDefault="009B4B49">
      <w:r>
        <w:t xml:space="preserve">Enstitümüz anabilim dalı öğretim üyesi ve öğrencilerin yürüttükleri projeler </w:t>
      </w:r>
    </w:p>
    <w:p w:rsidR="004B5271" w:rsidRDefault="009B4B49" w:rsidP="009B4B49">
      <w:r>
        <w:t xml:space="preserve">Veteriner İç Hastalıkları Anabilim Dalı öğretim Üyesi </w:t>
      </w:r>
      <w:proofErr w:type="spellStart"/>
      <w:r>
        <w:t>Prof</w:t>
      </w:r>
      <w:proofErr w:type="spellEnd"/>
      <w:r>
        <w:t xml:space="preserve"> Dr. Hidayet Metin Erdoğan’ın </w:t>
      </w:r>
      <w:r>
        <w:t>"</w:t>
      </w:r>
      <w:proofErr w:type="spellStart"/>
      <w:r>
        <w:t>Kolostral</w:t>
      </w:r>
      <w:proofErr w:type="spellEnd"/>
      <w:r>
        <w:t xml:space="preserve"> </w:t>
      </w:r>
      <w:proofErr w:type="spellStart"/>
      <w:r>
        <w:t>Pentraxin</w:t>
      </w:r>
      <w:proofErr w:type="spellEnd"/>
      <w:r>
        <w:t xml:space="preserve"> 3 Düzeyinin </w:t>
      </w:r>
      <w:proofErr w:type="spellStart"/>
      <w:r>
        <w:t>Neonatal</w:t>
      </w:r>
      <w:proofErr w:type="spellEnd"/>
      <w:r>
        <w:t xml:space="preserve"> </w:t>
      </w:r>
      <w:proofErr w:type="spellStart"/>
      <w:r>
        <w:t>Buzagı</w:t>
      </w:r>
      <w:proofErr w:type="spellEnd"/>
      <w:r>
        <w:t xml:space="preserve"> </w:t>
      </w:r>
      <w:proofErr w:type="spellStart"/>
      <w:r>
        <w:t>Saglıgı</w:t>
      </w:r>
      <w:proofErr w:type="spellEnd"/>
      <w:r>
        <w:t xml:space="preserve"> Ve Pasif Transfer </w:t>
      </w:r>
      <w:proofErr w:type="spellStart"/>
      <w:r>
        <w:t>Immunite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Iliskisinin</w:t>
      </w:r>
      <w:proofErr w:type="spellEnd"/>
      <w:r>
        <w:t xml:space="preserve"> </w:t>
      </w:r>
      <w:proofErr w:type="spellStart"/>
      <w:r>
        <w:t>Arastırılması</w:t>
      </w:r>
      <w:proofErr w:type="spellEnd"/>
      <w:r>
        <w:t>"</w:t>
      </w:r>
      <w:r>
        <w:t xml:space="preserve"> </w:t>
      </w:r>
      <w:r w:rsidRPr="009B4B49">
        <w:t>"1002-A Hızlı Destek Modülü"</w:t>
      </w:r>
      <w:r>
        <w:t xml:space="preserve"> kapsamında destek almıştır. </w:t>
      </w:r>
    </w:p>
    <w:p w:rsidR="009B4B49" w:rsidRDefault="004B5271" w:rsidP="009B4B49">
      <w:r w:rsidRPr="004B5271">
        <w:drawing>
          <wp:inline distT="0" distB="0" distL="0" distR="0" wp14:anchorId="152D8CB1" wp14:editId="55230A11">
            <wp:extent cx="5760720" cy="28479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71" w:rsidRDefault="009B4B49" w:rsidP="004B5271">
      <w:r>
        <w:t xml:space="preserve">Aksaray Üniversitesi (ASÜ) </w:t>
      </w:r>
      <w:r w:rsidR="004B5271">
        <w:t xml:space="preserve">Veteriner İç Hastalıkları Anabilim Dalı öğretim Üyesi </w:t>
      </w:r>
      <w:proofErr w:type="spellStart"/>
      <w:r w:rsidR="004B5271">
        <w:t>Prof</w:t>
      </w:r>
      <w:proofErr w:type="spellEnd"/>
      <w:r w:rsidR="004B5271">
        <w:t xml:space="preserve"> Dr. Hidayet Metin Erdoğan</w:t>
      </w:r>
      <w:r w:rsidR="004B5271">
        <w:t xml:space="preserve">’ın, </w:t>
      </w:r>
      <w:r>
        <w:t xml:space="preserve">sığırların solunum sistemi hastalıklarına neden olan etkenlerin belirlenebilmesi için geliştirdiği proje, </w:t>
      </w:r>
      <w:r w:rsidR="004B5271">
        <w:t>1001-</w:t>
      </w:r>
      <w:r>
        <w:t>Türkiye Bilimsel ve Tekno</w:t>
      </w:r>
      <w:r w:rsidR="004B5271">
        <w:t>lojik Araştırma Kurumu (TÜBİTAK)</w:t>
      </w:r>
      <w:r>
        <w:t xml:space="preserve"> tarafından </w:t>
      </w:r>
      <w:r w:rsidR="004B5271">
        <w:t xml:space="preserve">desteklenmiştir. </w:t>
      </w:r>
    </w:p>
    <w:p w:rsidR="009B4B49" w:rsidRDefault="009B4B49" w:rsidP="009B4B49"/>
    <w:p w:rsidR="009B4B49" w:rsidRDefault="009B4B49" w:rsidP="009B4B49"/>
    <w:p w:rsidR="009B4B49" w:rsidRDefault="004B5271" w:rsidP="009B4B49">
      <w:r>
        <w:rPr>
          <w:noProof/>
          <w:lang w:eastAsia="tr-TR"/>
        </w:rPr>
        <w:drawing>
          <wp:inline distT="0" distB="0" distL="0" distR="0">
            <wp:extent cx="5229225" cy="2514600"/>
            <wp:effectExtent l="0" t="0" r="9525" b="0"/>
            <wp:docPr id="1" name="Resim 1" descr="https://www.aksaray.edu.tr/resimler/1024/422c24d4-be08-4cec-a459-a4cd1524f2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ksaray.edu.tr/resimler/1024/422c24d4-be08-4cec-a459-a4cd1524f2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987" cy="252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49" w:rsidRDefault="009B4B49" w:rsidP="009B4B49">
      <w:r w:rsidRPr="009B4B49">
        <w:t>https://www.aksaray.edu.tr/sigirlarda-solunum-hastaliklarinin-nedenleri-arastirilacak</w:t>
      </w:r>
    </w:p>
    <w:p w:rsidR="009B4B49" w:rsidRDefault="009B4B49" w:rsidP="009B4B49"/>
    <w:p w:rsidR="009B4B49" w:rsidRDefault="009B4B49" w:rsidP="009B4B49">
      <w:bookmarkStart w:id="0" w:name="_GoBack"/>
      <w:bookmarkEnd w:id="0"/>
    </w:p>
    <w:sectPr w:rsidR="009B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8A"/>
    <w:rsid w:val="000D1B8A"/>
    <w:rsid w:val="004B5271"/>
    <w:rsid w:val="009B4B49"/>
    <w:rsid w:val="00AA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C773"/>
  <w15:chartTrackingRefBased/>
  <w15:docId w15:val="{FC094D3B-7C03-4BC1-91E5-85F1FA92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2024-11-22T08:57:00Z</dcterms:created>
  <dcterms:modified xsi:type="dcterms:W3CDTF">2024-11-22T09:11:00Z</dcterms:modified>
</cp:coreProperties>
</file>